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36" w:rsidRDefault="00A14728">
      <w:r>
        <w:t>Сайт, где можно сделать заказ на продукцию Пропеллер:</w:t>
      </w:r>
    </w:p>
    <w:p w:rsidR="00A14728" w:rsidRDefault="00A14728">
      <w:hyperlink r:id="rId4" w:history="1">
        <w:r w:rsidRPr="007A00E2">
          <w:rPr>
            <w:rStyle w:val="a3"/>
          </w:rPr>
          <w:t>http://www.propellers.ru</w:t>
        </w:r>
      </w:hyperlink>
    </w:p>
    <w:p w:rsidR="00A14728" w:rsidRDefault="00A14728">
      <w:r>
        <w:t>Отзывы можно посмотреть на этом сайте:</w:t>
      </w:r>
    </w:p>
    <w:p w:rsidR="00A14728" w:rsidRDefault="00A14728">
      <w:r w:rsidRPr="00A14728">
        <w:t>http://otvet.mail.ru/question/20989027</w:t>
      </w:r>
      <w:bookmarkStart w:id="0" w:name="_GoBack"/>
      <w:bookmarkEnd w:id="0"/>
    </w:p>
    <w:sectPr w:rsidR="00A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86"/>
    <w:rsid w:val="00A14728"/>
    <w:rsid w:val="00D62986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6670F-A451-463F-91A0-F1EE172C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pell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2014-02-01T13:55:00Z</dcterms:created>
  <dcterms:modified xsi:type="dcterms:W3CDTF">2014-02-01T14:31:00Z</dcterms:modified>
</cp:coreProperties>
</file>